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D14" w:rsidRDefault="00BD2D3A">
      <w:pPr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宋体" w:hAnsi="宋体" w:hint="eastAsia"/>
          <w:b/>
          <w:sz w:val="32"/>
          <w:szCs w:val="32"/>
        </w:rPr>
        <w:t>首都经济贸易大学201</w:t>
      </w:r>
      <w:r>
        <w:rPr>
          <w:rFonts w:ascii="宋体" w:hAnsi="宋体"/>
          <w:b/>
          <w:sz w:val="32"/>
          <w:szCs w:val="32"/>
        </w:rPr>
        <w:t>7</w:t>
      </w:r>
      <w:r>
        <w:rPr>
          <w:rFonts w:ascii="宋体" w:hAnsi="宋体" w:hint="eastAsia"/>
          <w:b/>
          <w:sz w:val="32"/>
          <w:szCs w:val="32"/>
        </w:rPr>
        <w:t>级本科生第二课堂学分认定汇总表</w:t>
      </w:r>
    </w:p>
    <w:p w:rsidR="00522D14" w:rsidRDefault="00BD2D3A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学院名称（盖章）：    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1276"/>
        <w:gridCol w:w="1417"/>
        <w:gridCol w:w="1497"/>
      </w:tblGrid>
      <w:tr w:rsidR="00522D14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班级</w:t>
            </w:r>
          </w:p>
        </w:tc>
        <w:tc>
          <w:tcPr>
            <w:tcW w:w="1701" w:type="dxa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417" w:type="dxa"/>
            <w:vAlign w:val="center"/>
          </w:tcPr>
          <w:p w:rsidR="00522D14" w:rsidRPr="000F7750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 w:hint="eastAsia"/>
                <w:b/>
                <w:sz w:val="24"/>
              </w:rPr>
              <w:t>核定学分</w:t>
            </w:r>
          </w:p>
        </w:tc>
        <w:tc>
          <w:tcPr>
            <w:tcW w:w="1497" w:type="dxa"/>
            <w:vAlign w:val="center"/>
          </w:tcPr>
          <w:p w:rsidR="00522D14" w:rsidRPr="000F7750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 w:hint="eastAsia"/>
                <w:b/>
                <w:sz w:val="24"/>
              </w:rPr>
              <w:t>核定等级</w:t>
            </w:r>
          </w:p>
        </w:tc>
      </w:tr>
      <w:tr w:rsidR="00522D14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17级财政班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32017090001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于天琦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EC186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EC186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优秀</w:t>
            </w:r>
            <w:bookmarkStart w:id="0" w:name="_GoBack"/>
            <w:bookmarkEnd w:id="0"/>
          </w:p>
        </w:tc>
      </w:tr>
      <w:tr w:rsidR="00522D14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17级财政班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32017090002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何鑫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 w:hint="eastAsia"/>
                <w:b/>
                <w:sz w:val="24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 w:hint="eastAsia"/>
                <w:b/>
                <w:sz w:val="24"/>
              </w:rPr>
              <w:t>及格</w:t>
            </w:r>
          </w:p>
        </w:tc>
      </w:tr>
      <w:tr w:rsidR="00522D14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17级财政班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32017090003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古丽努尔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 w:hint="eastAsia"/>
                <w:b/>
                <w:sz w:val="24"/>
              </w:rP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 w:hint="eastAsia"/>
                <w:b/>
                <w:sz w:val="24"/>
              </w:rPr>
              <w:t>中</w:t>
            </w:r>
          </w:p>
        </w:tc>
      </w:tr>
      <w:tr w:rsidR="00522D14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17级财政班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32017090004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哈钺炜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 w:hint="eastAsia"/>
                <w:b/>
                <w:sz w:val="24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 w:hint="eastAsia"/>
                <w:b/>
                <w:sz w:val="24"/>
              </w:rPr>
              <w:t>中</w:t>
            </w:r>
          </w:p>
        </w:tc>
      </w:tr>
      <w:tr w:rsidR="00522D14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17级财政班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32017090005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廖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月华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 w:hint="eastAsia"/>
                <w:b/>
                <w:sz w:val="24"/>
              </w:rPr>
              <w:t>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 w:hint="eastAsia"/>
                <w:b/>
                <w:sz w:val="24"/>
              </w:rPr>
              <w:t>良</w:t>
            </w:r>
          </w:p>
        </w:tc>
      </w:tr>
      <w:tr w:rsidR="00522D14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17级财政班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32017090006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张艳梅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 w:hint="eastAsia"/>
                <w:b/>
                <w:sz w:val="24"/>
              </w:rP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 w:hint="eastAsia"/>
                <w:b/>
                <w:sz w:val="24"/>
              </w:rPr>
              <w:t>中</w:t>
            </w:r>
          </w:p>
        </w:tc>
      </w:tr>
      <w:tr w:rsidR="00522D14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17级财政班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32017090007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张鑫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 w:hint="eastAsia"/>
                <w:b/>
                <w:sz w:val="24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 w:hint="eastAsia"/>
                <w:b/>
                <w:sz w:val="24"/>
              </w:rPr>
              <w:t>合格</w:t>
            </w:r>
          </w:p>
        </w:tc>
      </w:tr>
      <w:tr w:rsidR="00522D14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17级财政班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32017090009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张骥羽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 w:hint="eastAsia"/>
                <w:b/>
                <w:sz w:val="24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 w:hint="eastAsia"/>
                <w:b/>
                <w:sz w:val="24"/>
              </w:rPr>
              <w:t>及格</w:t>
            </w:r>
          </w:p>
        </w:tc>
      </w:tr>
      <w:tr w:rsidR="00522D14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17级财政班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32017090011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李硕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 w:hint="eastAsia"/>
                <w:b/>
                <w:sz w:val="24"/>
              </w:rPr>
              <w:t>1</w:t>
            </w:r>
            <w:r w:rsidR="006D5776" w:rsidRPr="000F7750">
              <w:rPr>
                <w:rFonts w:ascii="宋体" w:hAnsi="宋体"/>
                <w:b/>
                <w:sz w:val="24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 w:hint="eastAsia"/>
                <w:b/>
                <w:sz w:val="24"/>
              </w:rPr>
              <w:t>优</w:t>
            </w:r>
          </w:p>
        </w:tc>
      </w:tr>
      <w:tr w:rsidR="00522D14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17级财政班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32017090014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杨睿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 w:hint="eastAsia"/>
                <w:b/>
                <w:sz w:val="24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 w:hint="eastAsia"/>
                <w:b/>
                <w:sz w:val="24"/>
              </w:rPr>
              <w:t>中</w:t>
            </w:r>
          </w:p>
        </w:tc>
      </w:tr>
      <w:tr w:rsidR="00522D14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17级财政班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32017090015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柯瑞林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 w:hint="eastAsia"/>
                <w:b/>
                <w:sz w:val="24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 w:hint="eastAsia"/>
                <w:b/>
                <w:sz w:val="24"/>
              </w:rPr>
              <w:t>合格</w:t>
            </w:r>
          </w:p>
        </w:tc>
      </w:tr>
      <w:tr w:rsidR="00522D14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17级财政班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32017090016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梁秋月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6D5776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/>
                <w:b/>
                <w:sz w:val="24"/>
              </w:rPr>
              <w:t>13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BD2D3A" w:rsidP="00BD2D3A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 w:hint="eastAsia"/>
                <w:b/>
                <w:sz w:val="24"/>
              </w:rPr>
              <w:t>优</w:t>
            </w:r>
          </w:p>
        </w:tc>
      </w:tr>
      <w:tr w:rsidR="00522D14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17级财政班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32017090017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王家璇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 w:hint="eastAsia"/>
                <w:b/>
                <w:sz w:val="24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 w:hint="eastAsia"/>
                <w:b/>
                <w:sz w:val="24"/>
              </w:rPr>
              <w:t>合格</w:t>
            </w:r>
          </w:p>
        </w:tc>
      </w:tr>
      <w:tr w:rsidR="00522D14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17级财政班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32017090018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王羽婷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 w:hint="eastAsia"/>
                <w:b/>
                <w:sz w:val="24"/>
              </w:rPr>
              <w:t>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 w:hint="eastAsia"/>
                <w:b/>
                <w:sz w:val="24"/>
              </w:rPr>
              <w:t>良</w:t>
            </w:r>
          </w:p>
        </w:tc>
      </w:tr>
      <w:tr w:rsidR="00522D14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17级财政班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32017090019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王采薇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 w:hint="eastAsia"/>
                <w:b/>
                <w:sz w:val="24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 w:hint="eastAsia"/>
                <w:b/>
                <w:sz w:val="24"/>
              </w:rPr>
              <w:t>合格</w:t>
            </w:r>
          </w:p>
        </w:tc>
      </w:tr>
      <w:tr w:rsidR="00522D14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17级财政班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32017090020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王钰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 w:hint="eastAsia"/>
                <w:b/>
                <w:sz w:val="24"/>
              </w:rPr>
              <w:t>11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 w:hint="eastAsia"/>
                <w:b/>
                <w:sz w:val="24"/>
              </w:rPr>
              <w:t>优</w:t>
            </w:r>
          </w:p>
        </w:tc>
      </w:tr>
      <w:tr w:rsidR="00522D14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17级财政班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32017090021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王雅琦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 w:hint="eastAsia"/>
                <w:b/>
                <w:sz w:val="24"/>
              </w:rP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6D5776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 w:hint="eastAsia"/>
                <w:b/>
                <w:sz w:val="24"/>
              </w:rPr>
              <w:t>中</w:t>
            </w:r>
          </w:p>
        </w:tc>
      </w:tr>
      <w:tr w:rsidR="00522D14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17级财政班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32017090022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白与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邱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 w:hint="eastAsia"/>
                <w:b/>
                <w:sz w:val="24"/>
              </w:rPr>
              <w:t>10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 w:hint="eastAsia"/>
                <w:b/>
                <w:sz w:val="24"/>
              </w:rPr>
              <w:t>优</w:t>
            </w:r>
          </w:p>
        </w:tc>
      </w:tr>
      <w:tr w:rsidR="00522D14">
        <w:trPr>
          <w:trHeight w:val="53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17级财政班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32017090023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皇甫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钰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 w:hint="eastAsia"/>
                <w:b/>
                <w:sz w:val="24"/>
              </w:rPr>
              <w:t>11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 w:hint="eastAsia"/>
                <w:b/>
                <w:sz w:val="24"/>
              </w:rPr>
              <w:t>优</w:t>
            </w:r>
          </w:p>
        </w:tc>
      </w:tr>
      <w:tr w:rsidR="00522D14">
        <w:trPr>
          <w:trHeight w:val="53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17级财政班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32017090024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童心愿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 w:hint="eastAsia"/>
                <w:b/>
                <w:sz w:val="24"/>
              </w:rPr>
              <w:t>13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 w:hint="eastAsia"/>
                <w:b/>
                <w:sz w:val="24"/>
              </w:rPr>
              <w:t>优</w:t>
            </w:r>
          </w:p>
        </w:tc>
      </w:tr>
      <w:tr w:rsidR="00522D14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17级财政班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32017090025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薛祉莹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 w:hint="eastAsia"/>
                <w:b/>
                <w:sz w:val="24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 w:hint="eastAsia"/>
                <w:b/>
                <w:sz w:val="24"/>
              </w:rPr>
              <w:t>合格</w:t>
            </w:r>
          </w:p>
        </w:tc>
      </w:tr>
      <w:tr w:rsidR="00522D14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17级财政班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32017090026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贺艺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 w:hint="eastAsia"/>
                <w:b/>
                <w:sz w:val="24"/>
              </w:rPr>
              <w:t>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CD280B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 w:hint="eastAsia"/>
                <w:b/>
                <w:sz w:val="24"/>
              </w:rPr>
              <w:t xml:space="preserve">良 </w:t>
            </w:r>
          </w:p>
        </w:tc>
      </w:tr>
      <w:tr w:rsidR="00522D14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17级财政班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32017090027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郝瀚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 w:hint="eastAsia"/>
                <w:b/>
                <w:sz w:val="24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 w:hint="eastAsia"/>
                <w:b/>
                <w:sz w:val="24"/>
              </w:rPr>
              <w:t>合格</w:t>
            </w:r>
          </w:p>
        </w:tc>
      </w:tr>
      <w:tr w:rsidR="00522D14">
        <w:trPr>
          <w:trHeight w:hRule="exact" w:val="10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17级财政班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32017090028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阿依努尔·阿布力克木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 w:hint="eastAsia"/>
                <w:b/>
                <w:sz w:val="24"/>
              </w:rPr>
              <w:t>10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 w:hint="eastAsia"/>
                <w:b/>
                <w:sz w:val="24"/>
              </w:rPr>
              <w:t>优</w:t>
            </w:r>
          </w:p>
        </w:tc>
      </w:tr>
      <w:tr w:rsidR="00522D14">
        <w:trPr>
          <w:trHeight w:hRule="exact" w:val="101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</w:t>
            </w:r>
            <w:r>
              <w:rPr>
                <w:rFonts w:ascii="宋体" w:hAnsi="宋体" w:hint="eastAsia"/>
                <w:b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17</w:t>
            </w:r>
            <w:r>
              <w:rPr>
                <w:rFonts w:ascii="宋体" w:hAnsi="宋体" w:hint="eastAsia"/>
                <w:b/>
                <w:sz w:val="24"/>
              </w:rPr>
              <w:t>级财政班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32017090029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阿依努日·阿布力米提江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/>
                <w:b/>
                <w:sz w:val="24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 w:hint="eastAsia"/>
                <w:b/>
                <w:sz w:val="24"/>
              </w:rPr>
              <w:t>合格</w:t>
            </w:r>
          </w:p>
        </w:tc>
      </w:tr>
      <w:tr w:rsidR="00522D14">
        <w:trPr>
          <w:trHeight w:hRule="exact" w:val="9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17级财政班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32017090030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阿力木·达吾提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 w:hint="eastAsia"/>
                <w:b/>
                <w:sz w:val="24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 w:hint="eastAsia"/>
                <w:b/>
                <w:sz w:val="24"/>
              </w:rPr>
              <w:t>合格</w:t>
            </w:r>
          </w:p>
        </w:tc>
      </w:tr>
      <w:tr w:rsidR="00522D14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17级财政班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32017090031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陈林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 w:hint="eastAsia"/>
                <w:b/>
                <w:sz w:val="24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 w:hint="eastAsia"/>
                <w:b/>
                <w:sz w:val="24"/>
              </w:rPr>
              <w:t>中</w:t>
            </w:r>
          </w:p>
        </w:tc>
      </w:tr>
      <w:tr w:rsidR="00522D14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17级财政班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32017090032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陈钰辛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 w:hint="eastAsia"/>
                <w:b/>
                <w:sz w:val="24"/>
              </w:rPr>
              <w:t>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 w:hint="eastAsia"/>
                <w:b/>
                <w:sz w:val="24"/>
              </w:rPr>
              <w:t>良</w:t>
            </w:r>
          </w:p>
        </w:tc>
      </w:tr>
      <w:tr w:rsidR="00522D14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17级财政班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32017090034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马良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 w:hint="eastAsia"/>
                <w:b/>
                <w:sz w:val="24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 w:hint="eastAsia"/>
                <w:b/>
                <w:sz w:val="24"/>
              </w:rPr>
              <w:t>合格</w:t>
            </w:r>
          </w:p>
        </w:tc>
      </w:tr>
      <w:tr w:rsidR="00522D14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17级财政班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32017090035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魏卓凡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 w:hint="eastAsia"/>
                <w:b/>
                <w:sz w:val="24"/>
              </w:rPr>
              <w:t>19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 w:hint="eastAsia"/>
                <w:b/>
                <w:sz w:val="24"/>
              </w:rPr>
              <w:t>优</w:t>
            </w:r>
          </w:p>
        </w:tc>
      </w:tr>
      <w:tr w:rsidR="00522D14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17级财政班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32017090036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黄紫琪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 w:hint="eastAsia"/>
                <w:b/>
                <w:sz w:val="24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 w:hint="eastAsia"/>
                <w:b/>
                <w:sz w:val="24"/>
              </w:rPr>
              <w:t>合格</w:t>
            </w:r>
          </w:p>
        </w:tc>
      </w:tr>
      <w:tr w:rsidR="00522D14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17级财政班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32017090037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龙章怡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 w:hint="eastAsia"/>
                <w:b/>
                <w:sz w:val="24"/>
              </w:rP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BD2D3A">
            <w:pPr>
              <w:jc w:val="center"/>
              <w:rPr>
                <w:rFonts w:ascii="宋体" w:hAnsi="宋体"/>
                <w:b/>
                <w:sz w:val="24"/>
              </w:rPr>
            </w:pPr>
            <w:r w:rsidRPr="000F7750">
              <w:rPr>
                <w:rFonts w:ascii="宋体" w:hAnsi="宋体" w:hint="eastAsia"/>
                <w:b/>
                <w:sz w:val="24"/>
              </w:rPr>
              <w:t>中</w:t>
            </w:r>
          </w:p>
        </w:tc>
      </w:tr>
      <w:tr w:rsidR="00522D14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522D1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522D1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522D1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522D1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522D1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522D1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522D14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522D1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522D1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522D1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Default="00522D1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522D1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14" w:rsidRPr="000F7750" w:rsidRDefault="00522D1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522D14" w:rsidRDefault="00BD2D3A">
      <w:pPr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领导签字：       </w:t>
      </w:r>
    </w:p>
    <w:p w:rsidR="00522D14" w:rsidRDefault="00522D14"/>
    <w:sectPr w:rsidR="00522D14">
      <w:pgSz w:w="11906" w:h="16838"/>
      <w:pgMar w:top="935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D1"/>
    <w:rsid w:val="000214D1"/>
    <w:rsid w:val="00065D77"/>
    <w:rsid w:val="000F7750"/>
    <w:rsid w:val="00205DAA"/>
    <w:rsid w:val="00256C8A"/>
    <w:rsid w:val="004223E9"/>
    <w:rsid w:val="00522D14"/>
    <w:rsid w:val="00655C44"/>
    <w:rsid w:val="006617B0"/>
    <w:rsid w:val="006D5776"/>
    <w:rsid w:val="006E6AE7"/>
    <w:rsid w:val="007B2B2E"/>
    <w:rsid w:val="00963FCE"/>
    <w:rsid w:val="009A1145"/>
    <w:rsid w:val="00A746AA"/>
    <w:rsid w:val="00AA7D3A"/>
    <w:rsid w:val="00BD2D3A"/>
    <w:rsid w:val="00CD280B"/>
    <w:rsid w:val="00EC186D"/>
    <w:rsid w:val="38F35CF4"/>
    <w:rsid w:val="398A55A1"/>
    <w:rsid w:val="45495848"/>
    <w:rsid w:val="465C7F05"/>
    <w:rsid w:val="4ED06C96"/>
    <w:rsid w:val="554766F2"/>
    <w:rsid w:val="6A921F9B"/>
    <w:rsid w:val="6CEB5AC4"/>
    <w:rsid w:val="6E08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3E4139"/>
  <w15:docId w15:val="{5FCC3219-FDB6-455D-8F95-5A0CC9E9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13</cp:revision>
  <dcterms:created xsi:type="dcterms:W3CDTF">2020-12-14T16:20:00Z</dcterms:created>
  <dcterms:modified xsi:type="dcterms:W3CDTF">2020-12-25T00:52:00Z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