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0C" w:rsidRDefault="006150A0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首都经济贸易大学</w:t>
      </w:r>
      <w:r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级本科生第二课堂学分认定汇总表</w:t>
      </w:r>
    </w:p>
    <w:p w:rsidR="00CF200C" w:rsidRDefault="006150A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学院名称（盖章）：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</w:p>
    <w:tbl>
      <w:tblPr>
        <w:tblW w:w="6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701"/>
        <w:gridCol w:w="1560"/>
        <w:gridCol w:w="1844"/>
        <w:gridCol w:w="1577"/>
        <w:gridCol w:w="3117"/>
      </w:tblGrid>
      <w:tr w:rsidR="00CF200C">
        <w:trPr>
          <w:trHeight w:hRule="exact" w:val="786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733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核定学分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核定等级</w:t>
            </w:r>
          </w:p>
        </w:tc>
      </w:tr>
      <w:tr w:rsidR="00CF200C">
        <w:trPr>
          <w:trHeight w:hRule="exact" w:val="900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widowControl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32017090038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widowControl/>
              <w:jc w:val="center"/>
              <w:rPr>
                <w:rFonts w:ascii="宋体" w:hAnsi="宋体" w:cs="Times New Roman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任莹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32017090039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余彤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32017090040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刘钟宝</w:t>
            </w:r>
            <w:proofErr w:type="gramEnd"/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32017090041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周慧雪</w:t>
            </w:r>
            <w:proofErr w:type="gramEnd"/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32017090042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张宇航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32017090043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张扬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张璐莹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32017090045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张莹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32017090046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曹思雍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32017090047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李仪涵</w:t>
            </w:r>
            <w:proofErr w:type="gramEnd"/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32017090048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李凌月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32017090049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李政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32017090050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李艺玲</w:t>
            </w:r>
            <w:proofErr w:type="gramEnd"/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32017090051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杨欣毓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32017090052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殷奕菲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32017090053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王也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32017090054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王熙莹</w:t>
            </w:r>
            <w:proofErr w:type="gramEnd"/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32017090055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王艳滨</w:t>
            </w:r>
            <w:proofErr w:type="gramEnd"/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32017090056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王雪巧</w:t>
            </w:r>
            <w:proofErr w:type="gramEnd"/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32017090057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盖骁虎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32017090058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穆宇昕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32017090060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聂雨禾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32017090062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闫艺骞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32017090063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韦慈烨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32017090064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马丽梅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32017090065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马建丽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27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32017090066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马文丽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28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32017080016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杨紫鑫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730BF6">
              <w:rPr>
                <w:rFonts w:ascii="宋体" w:hAnsi="宋体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29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32017020032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刘紫薇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799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  <w:szCs w:val="18"/>
              </w:rPr>
              <w:t>17</w:t>
            </w:r>
            <w:r>
              <w:rPr>
                <w:rFonts w:ascii="宋体" w:hAnsi="宋体" w:hint="eastAsia"/>
                <w:sz w:val="22"/>
                <w:szCs w:val="18"/>
              </w:rPr>
              <w:t>级税收一班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32017140049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贺珺杉</w:t>
            </w:r>
          </w:p>
        </w:tc>
        <w:tc>
          <w:tcPr>
            <w:tcW w:w="741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64" w:type="pct"/>
            <w:vAlign w:val="center"/>
          </w:tcPr>
          <w:p w:rsidR="00CF200C" w:rsidRDefault="00615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CF20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vAlign w:val="center"/>
          </w:tcPr>
          <w:p w:rsidR="00CF200C" w:rsidRDefault="00CF20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:rsidR="00CF200C" w:rsidRDefault="00CF20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00C" w:rsidRDefault="00CF200C">
            <w:pPr>
              <w:rPr>
                <w:rFonts w:ascii="宋体" w:hAnsi="宋体"/>
                <w:sz w:val="22"/>
              </w:rPr>
            </w:pPr>
          </w:p>
        </w:tc>
        <w:tc>
          <w:tcPr>
            <w:tcW w:w="741" w:type="pct"/>
            <w:vAlign w:val="center"/>
          </w:tcPr>
          <w:p w:rsidR="00CF200C" w:rsidRDefault="00CF20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pct"/>
            <w:vAlign w:val="center"/>
          </w:tcPr>
          <w:p w:rsidR="00CF200C" w:rsidRDefault="00CF20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200C">
        <w:trPr>
          <w:trHeight w:hRule="exact" w:val="454"/>
          <w:jc w:val="center"/>
        </w:trPr>
        <w:tc>
          <w:tcPr>
            <w:tcW w:w="397" w:type="pct"/>
            <w:vAlign w:val="center"/>
          </w:tcPr>
          <w:p w:rsidR="00CF200C" w:rsidRDefault="00CF20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vAlign w:val="center"/>
          </w:tcPr>
          <w:p w:rsidR="00CF200C" w:rsidRDefault="00CF20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pct"/>
            <w:vAlign w:val="center"/>
          </w:tcPr>
          <w:p w:rsidR="00CF200C" w:rsidRDefault="00CF20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</w:tcBorders>
            <w:vAlign w:val="center"/>
          </w:tcPr>
          <w:p w:rsidR="00CF200C" w:rsidRDefault="00CF20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" w:type="pct"/>
            <w:vAlign w:val="center"/>
          </w:tcPr>
          <w:p w:rsidR="00CF200C" w:rsidRDefault="00CF20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pct"/>
            <w:vAlign w:val="center"/>
          </w:tcPr>
          <w:p w:rsidR="00CF200C" w:rsidRDefault="00CF200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F200C" w:rsidRDefault="006150A0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领导签字：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</w:p>
    <w:p w:rsidR="00CF200C" w:rsidRDefault="00CF200C"/>
    <w:sectPr w:rsidR="00CF200C"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F8"/>
    <w:rsid w:val="000069A3"/>
    <w:rsid w:val="00096847"/>
    <w:rsid w:val="000E1B8C"/>
    <w:rsid w:val="001A1754"/>
    <w:rsid w:val="002878EA"/>
    <w:rsid w:val="00451CF8"/>
    <w:rsid w:val="00483791"/>
    <w:rsid w:val="004C312D"/>
    <w:rsid w:val="004F579B"/>
    <w:rsid w:val="004F632A"/>
    <w:rsid w:val="00593002"/>
    <w:rsid w:val="005E2E1F"/>
    <w:rsid w:val="006150A0"/>
    <w:rsid w:val="00670BB6"/>
    <w:rsid w:val="00696B4F"/>
    <w:rsid w:val="006A063F"/>
    <w:rsid w:val="00730BF6"/>
    <w:rsid w:val="00A42FB9"/>
    <w:rsid w:val="00A7715B"/>
    <w:rsid w:val="00AE32A9"/>
    <w:rsid w:val="00B45458"/>
    <w:rsid w:val="00BF1517"/>
    <w:rsid w:val="00CA2CCB"/>
    <w:rsid w:val="00CE46E5"/>
    <w:rsid w:val="00CF200C"/>
    <w:rsid w:val="00D15970"/>
    <w:rsid w:val="00DC1150"/>
    <w:rsid w:val="00E07B8F"/>
    <w:rsid w:val="00E61654"/>
    <w:rsid w:val="00EF425D"/>
    <w:rsid w:val="00F140BD"/>
    <w:rsid w:val="00F7033D"/>
    <w:rsid w:val="00FE35FB"/>
    <w:rsid w:val="36225FC0"/>
    <w:rsid w:val="42F7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46CCE"/>
  <w15:docId w15:val="{8E3F8BD8-0ACC-4751-834C-3834F01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30</cp:revision>
  <dcterms:created xsi:type="dcterms:W3CDTF">2020-12-13T14:42:00Z</dcterms:created>
  <dcterms:modified xsi:type="dcterms:W3CDTF">2020-12-24T07:34:00Z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